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1044C" w14:paraId="544311B5" w14:textId="77777777" w:rsidTr="00E0288F">
        <w:tc>
          <w:tcPr>
            <w:tcW w:w="10490" w:type="dxa"/>
            <w:shd w:val="clear" w:color="auto" w:fill="EEECE1" w:themeFill="background2"/>
          </w:tcPr>
          <w:p w14:paraId="2C45B0BC" w14:textId="4192DDAB" w:rsidR="00A1044C" w:rsidRDefault="007827F0">
            <w:r>
              <w:t xml:space="preserve">Subject: </w:t>
            </w:r>
            <w:r w:rsidR="002529B4">
              <w:t>Computing</w:t>
            </w:r>
            <w:r w:rsidR="00023838">
              <w:t xml:space="preserve"> –</w:t>
            </w:r>
            <w:r w:rsidR="006A1DC2">
              <w:t xml:space="preserve"> </w:t>
            </w:r>
            <w:r w:rsidR="008956F2">
              <w:t xml:space="preserve">Introduction to </w:t>
            </w:r>
            <w:r w:rsidR="006A1DC2">
              <w:t>Online Safety</w:t>
            </w:r>
            <w:r w:rsidR="00306225">
              <w:t xml:space="preserve">- Digital Literacy </w:t>
            </w:r>
            <w:r w:rsidR="003A4B9B">
              <w:t xml:space="preserve">  </w:t>
            </w:r>
            <w:r w:rsidR="00A1044C">
              <w:t>Year</w:t>
            </w:r>
            <w:r>
              <w:t>:</w:t>
            </w:r>
            <w:r w:rsidR="00BD2E3D">
              <w:t xml:space="preserve"> </w:t>
            </w:r>
            <w:r w:rsidR="008E5ADC">
              <w:t>PHASE ONE</w:t>
            </w:r>
            <w:bookmarkStart w:id="0" w:name="_GoBack"/>
            <w:bookmarkEnd w:id="0"/>
            <w:r w:rsidR="00023838">
              <w:t xml:space="preserve"> – Year </w:t>
            </w:r>
            <w:r w:rsidR="002B532A">
              <w:t>A –</w:t>
            </w:r>
            <w:r w:rsidR="00800CE3">
              <w:t xml:space="preserve"> </w:t>
            </w:r>
            <w:r w:rsidR="008956F2">
              <w:t xml:space="preserve">Unit 1 of 4 </w:t>
            </w:r>
          </w:p>
          <w:p w14:paraId="4AA9CE9C" w14:textId="3BAF4BF0" w:rsidR="00A1044C" w:rsidRDefault="00A1044C"/>
          <w:p w14:paraId="4F00FAAB" w14:textId="48D52792" w:rsidR="008956F2" w:rsidRDefault="008956F2">
            <w:r>
              <w:t xml:space="preserve">ELG: no ELG for Computing </w:t>
            </w:r>
          </w:p>
          <w:p w14:paraId="3FB27312" w14:textId="40B98A9F" w:rsidR="00A1044C" w:rsidRDefault="00A1044C">
            <w:r>
              <w:t>NC</w:t>
            </w:r>
            <w:r w:rsidR="00FC0324">
              <w:t>/</w:t>
            </w:r>
            <w:proofErr w:type="spellStart"/>
            <w:r w:rsidR="00BB6A77">
              <w:t>PoS</w:t>
            </w:r>
            <w:proofErr w:type="spellEnd"/>
            <w:r w:rsidR="00BB6A77">
              <w:t>:</w:t>
            </w:r>
          </w:p>
          <w:p w14:paraId="6C174871" w14:textId="2FF09EBD" w:rsidR="00294B80" w:rsidRDefault="00294B80" w:rsidP="00F72F47">
            <w:pPr>
              <w:pStyle w:val="ListParagraph"/>
              <w:numPr>
                <w:ilvl w:val="0"/>
                <w:numId w:val="3"/>
              </w:numPr>
            </w:pPr>
            <w:r w:rsidRPr="00294B80"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</w:tc>
      </w:tr>
      <w:tr w:rsidR="001D1013" w14:paraId="0C2A4178" w14:textId="77777777" w:rsidTr="00E0288F">
        <w:tc>
          <w:tcPr>
            <w:tcW w:w="10490" w:type="dxa"/>
            <w:shd w:val="clear" w:color="auto" w:fill="DBE5F1" w:themeFill="accent1" w:themeFillTint="33"/>
          </w:tcPr>
          <w:p w14:paraId="11821016" w14:textId="0177BA1D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34376689" w:rsidR="001D1013" w:rsidRDefault="00A802E9" w:rsidP="002529B4">
            <w:r>
              <w:t>How to stay safe and ask for help, not to talk to strangers.</w:t>
            </w:r>
          </w:p>
        </w:tc>
      </w:tr>
      <w:tr w:rsidR="001D1013" w14:paraId="65F881D0" w14:textId="77777777" w:rsidTr="00E0288F">
        <w:tc>
          <w:tcPr>
            <w:tcW w:w="10490" w:type="dxa"/>
            <w:shd w:val="clear" w:color="auto" w:fill="D6E3BC" w:themeFill="accent3" w:themeFillTint="66"/>
          </w:tcPr>
          <w:p w14:paraId="5004BDED" w14:textId="16C8AF6A" w:rsidR="001D1013" w:rsidRDefault="00BD2E3D" w:rsidP="001D1013">
            <w:r>
              <w:t>End Points</w:t>
            </w:r>
            <w:r w:rsidR="001D1013">
              <w:t xml:space="preserve"> (what pupils MUST know and remember)</w:t>
            </w:r>
          </w:p>
          <w:p w14:paraId="3D0672F4" w14:textId="77777777" w:rsidR="00F72F47" w:rsidRDefault="00F72F47" w:rsidP="00F72F47">
            <w:proofErr w:type="spellStart"/>
            <w:r>
              <w:t>EfaCW</w:t>
            </w:r>
            <w:proofErr w:type="spellEnd"/>
            <w:r>
              <w:t xml:space="preserve"> Statements:</w:t>
            </w:r>
          </w:p>
          <w:p w14:paraId="3B74E09E" w14:textId="77777777" w:rsidR="00F72F47" w:rsidRDefault="00F72F47" w:rsidP="00F72F47">
            <w:pPr>
              <w:pStyle w:val="ListParagraph"/>
              <w:numPr>
                <w:ilvl w:val="0"/>
                <w:numId w:val="3"/>
              </w:numPr>
            </w:pPr>
            <w:r>
              <w:t>I can use simple rules to stay safe online</w:t>
            </w:r>
          </w:p>
          <w:p w14:paraId="0DD9EF68" w14:textId="77777777" w:rsidR="00F72F47" w:rsidRDefault="00F72F47" w:rsidP="00F72F47">
            <w:pPr>
              <w:pStyle w:val="ListParagraph"/>
              <w:numPr>
                <w:ilvl w:val="0"/>
                <w:numId w:val="3"/>
              </w:numPr>
            </w:pPr>
            <w:r>
              <w:t>I can flag anything upsetting online</w:t>
            </w:r>
          </w:p>
          <w:p w14:paraId="7CC232BB" w14:textId="77777777" w:rsidR="00F72F47" w:rsidRDefault="00F72F47" w:rsidP="00F72F47">
            <w:pPr>
              <w:pStyle w:val="ListParagraph"/>
              <w:numPr>
                <w:ilvl w:val="0"/>
                <w:numId w:val="3"/>
              </w:numPr>
            </w:pPr>
            <w:r>
              <w:t>I can recognise my private information</w:t>
            </w:r>
          </w:p>
          <w:p w14:paraId="41213ADA" w14:textId="77777777" w:rsidR="00F72F47" w:rsidRDefault="00F72F47" w:rsidP="00F72F47">
            <w:pPr>
              <w:pStyle w:val="ListParagraph"/>
              <w:numPr>
                <w:ilvl w:val="0"/>
                <w:numId w:val="3"/>
              </w:numPr>
            </w:pPr>
            <w:r>
              <w:t>I know information can stay online</w:t>
            </w:r>
          </w:p>
          <w:p w14:paraId="32DB8E0B" w14:textId="77777777" w:rsidR="00F72F47" w:rsidRDefault="00F72F47" w:rsidP="00F72F47">
            <w:pPr>
              <w:pStyle w:val="ListParagraph"/>
              <w:numPr>
                <w:ilvl w:val="0"/>
                <w:numId w:val="3"/>
              </w:numPr>
            </w:pPr>
            <w:r>
              <w:t>I know to be kind online</w:t>
            </w:r>
          </w:p>
          <w:p w14:paraId="2BE51576" w14:textId="77777777" w:rsidR="00F72F47" w:rsidRDefault="00F72F47" w:rsidP="00F72F47">
            <w:pPr>
              <w:pStyle w:val="ListParagraph"/>
              <w:numPr>
                <w:ilvl w:val="0"/>
                <w:numId w:val="3"/>
              </w:numPr>
            </w:pPr>
            <w:r>
              <w:t>I can explain my work belongs to me</w:t>
            </w:r>
          </w:p>
          <w:p w14:paraId="0E752510" w14:textId="77777777" w:rsidR="00F72F47" w:rsidRDefault="00F72F47" w:rsidP="00F72F47">
            <w:pPr>
              <w:pStyle w:val="ListParagraph"/>
              <w:numPr>
                <w:ilvl w:val="0"/>
                <w:numId w:val="3"/>
              </w:numPr>
            </w:pPr>
            <w:r>
              <w:t>I can search information</w:t>
            </w:r>
          </w:p>
          <w:p w14:paraId="77DADB7E" w14:textId="3F1B9E72" w:rsidR="00BD2E3D" w:rsidRDefault="00F72F47" w:rsidP="00F72F47">
            <w:pPr>
              <w:pStyle w:val="ListParagraph"/>
              <w:numPr>
                <w:ilvl w:val="0"/>
                <w:numId w:val="3"/>
              </w:numPr>
            </w:pPr>
            <w:r>
              <w:t>I can protect my devices</w:t>
            </w:r>
          </w:p>
          <w:p w14:paraId="6C21C110" w14:textId="6EB2AE41" w:rsidR="001D1013" w:rsidRDefault="001D1013" w:rsidP="002529B4"/>
        </w:tc>
      </w:tr>
      <w:tr w:rsidR="001D1013" w14:paraId="44D40FDF" w14:textId="77777777" w:rsidTr="00E0288F">
        <w:tc>
          <w:tcPr>
            <w:tcW w:w="10490" w:type="dxa"/>
            <w:shd w:val="clear" w:color="auto" w:fill="FDE9D9" w:themeFill="accent6" w:themeFillTint="33"/>
          </w:tcPr>
          <w:p w14:paraId="21AD8C43" w14:textId="139DBF1A" w:rsidR="001D1013" w:rsidRDefault="001D1013" w:rsidP="001D1013">
            <w:r>
              <w:t>Key Vocabulary</w:t>
            </w:r>
          </w:p>
          <w:p w14:paraId="2C0B33EF" w14:textId="1507FCE4" w:rsidR="009B5E91" w:rsidRDefault="00A802E9" w:rsidP="002529B4">
            <w:r>
              <w:t xml:space="preserve">Online, trust, block, share, flag/report, digital footprint, private, public, personal information, permission, internet, search engine, website, browser </w:t>
            </w:r>
          </w:p>
        </w:tc>
      </w:tr>
      <w:tr w:rsidR="008956F2" w14:paraId="22D4EA61" w14:textId="77777777" w:rsidTr="00E0288F">
        <w:tc>
          <w:tcPr>
            <w:tcW w:w="10490" w:type="dxa"/>
          </w:tcPr>
          <w:p w14:paraId="68FA7721" w14:textId="77777777" w:rsidR="008956F2" w:rsidRDefault="008956F2" w:rsidP="001D1013">
            <w:r>
              <w:t xml:space="preserve">Session 1: What is the internet and what does ‘online mean? </w:t>
            </w:r>
          </w:p>
          <w:p w14:paraId="459842D0" w14:textId="47636C51" w:rsidR="008956F2" w:rsidRDefault="008956F2" w:rsidP="001D1013">
            <w:r>
              <w:t>Should know different devices that could connect to the internet</w:t>
            </w:r>
          </w:p>
          <w:p w14:paraId="0BD2E89B" w14:textId="77777777" w:rsidR="008956F2" w:rsidRDefault="008956F2" w:rsidP="008956F2">
            <w:pPr>
              <w:pStyle w:val="ListParagraph"/>
              <w:numPr>
                <w:ilvl w:val="0"/>
                <w:numId w:val="8"/>
              </w:numPr>
            </w:pPr>
            <w:r>
              <w:t>Lights</w:t>
            </w:r>
          </w:p>
          <w:p w14:paraId="603369DC" w14:textId="77777777" w:rsidR="008956F2" w:rsidRDefault="008956F2" w:rsidP="008956F2">
            <w:pPr>
              <w:pStyle w:val="ListParagraph"/>
              <w:numPr>
                <w:ilvl w:val="0"/>
                <w:numId w:val="8"/>
              </w:numPr>
            </w:pPr>
            <w:r>
              <w:t>Toys</w:t>
            </w:r>
          </w:p>
          <w:p w14:paraId="0EC65804" w14:textId="77777777" w:rsidR="008956F2" w:rsidRDefault="008956F2" w:rsidP="008956F2">
            <w:pPr>
              <w:pStyle w:val="ListParagraph"/>
              <w:numPr>
                <w:ilvl w:val="0"/>
                <w:numId w:val="8"/>
              </w:numPr>
            </w:pPr>
            <w:r>
              <w:t>Televisions</w:t>
            </w:r>
          </w:p>
          <w:p w14:paraId="5F0FD5E4" w14:textId="77777777" w:rsidR="008956F2" w:rsidRDefault="008956F2" w:rsidP="008956F2">
            <w:pPr>
              <w:pStyle w:val="ListParagraph"/>
              <w:numPr>
                <w:ilvl w:val="0"/>
                <w:numId w:val="8"/>
              </w:numPr>
            </w:pPr>
            <w:r>
              <w:t>Computers</w:t>
            </w:r>
          </w:p>
          <w:p w14:paraId="30D3E10F" w14:textId="4DA63EDE" w:rsidR="008956F2" w:rsidRDefault="008956F2" w:rsidP="008956F2">
            <w:pPr>
              <w:pStyle w:val="ListParagraph"/>
              <w:numPr>
                <w:ilvl w:val="0"/>
                <w:numId w:val="8"/>
              </w:numPr>
            </w:pPr>
            <w:r>
              <w:t>Watches</w:t>
            </w:r>
          </w:p>
          <w:p w14:paraId="2ECFCB09" w14:textId="77777777" w:rsidR="008956F2" w:rsidRDefault="008956F2" w:rsidP="008956F2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Ipads</w:t>
            </w:r>
            <w:proofErr w:type="spellEnd"/>
            <w:r>
              <w:t xml:space="preserve"> </w:t>
            </w:r>
          </w:p>
          <w:p w14:paraId="679AB6EB" w14:textId="77777777" w:rsidR="008956F2" w:rsidRDefault="008956F2" w:rsidP="008956F2"/>
          <w:p w14:paraId="094A321D" w14:textId="77777777" w:rsidR="008956F2" w:rsidRDefault="008956F2" w:rsidP="008956F2">
            <w:r>
              <w:t xml:space="preserve">Explore different tasks that require the use of internet and things that do not. </w:t>
            </w:r>
          </w:p>
          <w:p w14:paraId="577FAAC7" w14:textId="77777777" w:rsidR="008956F2" w:rsidRDefault="008956F2" w:rsidP="008956F2"/>
          <w:p w14:paraId="2716700A" w14:textId="3F98C511" w:rsidR="008956F2" w:rsidRDefault="008956F2" w:rsidP="008956F2">
            <w:r>
              <w:t xml:space="preserve">Why do people go ‘online’? </w:t>
            </w:r>
          </w:p>
        </w:tc>
      </w:tr>
      <w:tr w:rsidR="001D1013" w14:paraId="7E70D511" w14:textId="77777777" w:rsidTr="00E0288F">
        <w:tc>
          <w:tcPr>
            <w:tcW w:w="10490" w:type="dxa"/>
          </w:tcPr>
          <w:p w14:paraId="39EBECF9" w14:textId="698F6441" w:rsidR="001D1013" w:rsidRDefault="00E90538" w:rsidP="001D1013">
            <w:r>
              <w:t>Session</w:t>
            </w:r>
            <w:r w:rsidR="001D1013">
              <w:t xml:space="preserve"> </w:t>
            </w:r>
            <w:r w:rsidR="008956F2">
              <w:t>2</w:t>
            </w:r>
            <w:r w:rsidR="001D1013">
              <w:t>:</w:t>
            </w:r>
            <w:r w:rsidR="00640314">
              <w:t xml:space="preserve"> Staying Safe Online</w:t>
            </w:r>
          </w:p>
          <w:p w14:paraId="2BB99EBC" w14:textId="765B4BB3" w:rsidR="00E90538" w:rsidRDefault="00E90538" w:rsidP="001D1013"/>
          <w:p w14:paraId="4113511C" w14:textId="345BE129" w:rsidR="007114BC" w:rsidRDefault="007114BC" w:rsidP="00E90538">
            <w:r>
              <w:t>Children should u</w:t>
            </w:r>
            <w:r w:rsidR="00640314">
              <w:t>nderstand</w:t>
            </w:r>
            <w:r>
              <w:t>:</w:t>
            </w:r>
          </w:p>
          <w:p w14:paraId="43D9A28F" w14:textId="77777777" w:rsidR="008956F2" w:rsidRDefault="008956F2" w:rsidP="00E90538"/>
          <w:p w14:paraId="5C3BC438" w14:textId="09F599A9" w:rsidR="008956F2" w:rsidRDefault="008956F2" w:rsidP="007114BC">
            <w:pPr>
              <w:pStyle w:val="ListParagraph"/>
              <w:numPr>
                <w:ilvl w:val="0"/>
                <w:numId w:val="4"/>
              </w:numPr>
            </w:pPr>
            <w:r>
              <w:t>What does ‘online’ and ‘offline’ mean</w:t>
            </w:r>
          </w:p>
          <w:p w14:paraId="2E14AC0E" w14:textId="07B5DAE5" w:rsidR="008956F2" w:rsidRDefault="008956F2" w:rsidP="007114BC">
            <w:pPr>
              <w:pStyle w:val="ListParagraph"/>
              <w:numPr>
                <w:ilvl w:val="0"/>
                <w:numId w:val="4"/>
              </w:numPr>
            </w:pPr>
            <w:r>
              <w:t>The different ways to communicate with people ‘online’0 Facetime, video call, email, texting, calling, teams etc</w:t>
            </w:r>
          </w:p>
          <w:p w14:paraId="52DED727" w14:textId="0F3E186D" w:rsidR="007114BC" w:rsidRDefault="00640314" w:rsidP="007114BC">
            <w:pPr>
              <w:pStyle w:val="ListParagraph"/>
              <w:numPr>
                <w:ilvl w:val="0"/>
                <w:numId w:val="4"/>
              </w:numPr>
            </w:pPr>
            <w:r>
              <w:t xml:space="preserve">staying safe online is similar to staying safe in everyday life and that there are rules to follow. </w:t>
            </w:r>
          </w:p>
          <w:p w14:paraId="5B5961BD" w14:textId="77777777" w:rsidR="007114BC" w:rsidRDefault="00640314" w:rsidP="007114BC">
            <w:pPr>
              <w:pStyle w:val="ListParagraph"/>
              <w:numPr>
                <w:ilvl w:val="0"/>
                <w:numId w:val="4"/>
              </w:numPr>
            </w:pPr>
            <w:r>
              <w:t>what is meant by personal information and the importance of keeping it pr</w:t>
            </w:r>
            <w:r w:rsidR="007114BC">
              <w:t>ivate</w:t>
            </w:r>
          </w:p>
          <w:p w14:paraId="52B698F6" w14:textId="77777777" w:rsidR="007114BC" w:rsidRDefault="00640314" w:rsidP="007114BC">
            <w:pPr>
              <w:pStyle w:val="ListParagraph"/>
              <w:numPr>
                <w:ilvl w:val="0"/>
                <w:numId w:val="4"/>
              </w:numPr>
            </w:pPr>
            <w:r>
              <w:t>why they should n</w:t>
            </w:r>
            <w:r w:rsidR="007114BC">
              <w:t>ot speak to strangers</w:t>
            </w:r>
          </w:p>
          <w:p w14:paraId="3F41D77B" w14:textId="0136CB3D" w:rsidR="00736AF2" w:rsidRDefault="007114BC" w:rsidP="007114BC">
            <w:pPr>
              <w:pStyle w:val="ListParagraph"/>
              <w:numPr>
                <w:ilvl w:val="0"/>
                <w:numId w:val="4"/>
              </w:numPr>
            </w:pPr>
            <w:r>
              <w:t>why they</w:t>
            </w:r>
            <w:r w:rsidR="002662D4">
              <w:t xml:space="preserve"> should speak</w:t>
            </w:r>
            <w:r w:rsidR="00640314">
              <w:t xml:space="preserve"> with a trusted adult when something happen</w:t>
            </w:r>
            <w:r w:rsidR="00736AF2">
              <w:t>s that they are not happy with</w:t>
            </w:r>
          </w:p>
          <w:p w14:paraId="2E1F93A4" w14:textId="21834BF2" w:rsidR="008956F2" w:rsidRDefault="008956F2" w:rsidP="007114BC">
            <w:pPr>
              <w:pStyle w:val="ListParagraph"/>
              <w:numPr>
                <w:ilvl w:val="0"/>
                <w:numId w:val="4"/>
              </w:numPr>
            </w:pPr>
            <w:r>
              <w:t xml:space="preserve">what they should do if somebody makes them feel sad, upset, uncomfortable of embarrassed. </w:t>
            </w:r>
          </w:p>
          <w:p w14:paraId="5B227CA1" w14:textId="2EEA4840" w:rsidR="00736AF2" w:rsidRDefault="00736AF2" w:rsidP="007114BC">
            <w:pPr>
              <w:pStyle w:val="ListParagraph"/>
              <w:numPr>
                <w:ilvl w:val="0"/>
                <w:numId w:val="4"/>
              </w:numPr>
            </w:pPr>
            <w:r>
              <w:t>w</w:t>
            </w:r>
            <w:r w:rsidR="00640314">
              <w:t>hen they put</w:t>
            </w:r>
            <w:r w:rsidR="002662D4">
              <w:t xml:space="preserve"> something</w:t>
            </w:r>
            <w:r w:rsidR="00640314">
              <w:t xml:space="preserve"> online, </w:t>
            </w:r>
            <w:r w:rsidR="002662D4">
              <w:t xml:space="preserve">it </w:t>
            </w:r>
            <w:r w:rsidR="00640314">
              <w:t>stays online.</w:t>
            </w:r>
            <w:r w:rsidR="002662D4">
              <w:t xml:space="preserve"> </w:t>
            </w:r>
          </w:p>
          <w:p w14:paraId="6CE29D82" w14:textId="121B9194" w:rsidR="008956F2" w:rsidRDefault="008956F2" w:rsidP="007114BC">
            <w:pPr>
              <w:pStyle w:val="ListParagraph"/>
              <w:numPr>
                <w:ilvl w:val="0"/>
                <w:numId w:val="4"/>
              </w:numPr>
            </w:pPr>
            <w:r>
              <w:t xml:space="preserve">How to deny permission </w:t>
            </w:r>
            <w:proofErr w:type="gramStart"/>
            <w:r>
              <w:t>online</w:t>
            </w:r>
            <w:proofErr w:type="gramEnd"/>
            <w:r>
              <w:t xml:space="preserve"> </w:t>
            </w:r>
          </w:p>
          <w:p w14:paraId="216AE55F" w14:textId="55141A8F" w:rsidR="006B7B75" w:rsidRDefault="002662D4" w:rsidP="00736AF2">
            <w:pPr>
              <w:ind w:left="432"/>
            </w:pPr>
            <w:r>
              <w:lastRenderedPageBreak/>
              <w:t>Use SMART Rules to devise a class set of rules to follow when working online.</w:t>
            </w:r>
          </w:p>
          <w:p w14:paraId="0477BE1E" w14:textId="77777777" w:rsidR="00E90538" w:rsidRDefault="00E90538" w:rsidP="00E90538"/>
          <w:p w14:paraId="0CCBB87A" w14:textId="05765BEF" w:rsidR="004400F9" w:rsidRDefault="00A701D9" w:rsidP="002529B4">
            <w:r>
              <w:t>Vocabular</w:t>
            </w:r>
            <w:r w:rsidR="00E90538">
              <w:t xml:space="preserve">y: </w:t>
            </w:r>
            <w:r w:rsidR="00FE7F82">
              <w:t>flag, unkind, guide, hurtful, share, like, trust, block, model</w:t>
            </w:r>
          </w:p>
        </w:tc>
      </w:tr>
      <w:tr w:rsidR="007D2D7B" w14:paraId="12527913" w14:textId="77777777" w:rsidTr="00E0288F">
        <w:tc>
          <w:tcPr>
            <w:tcW w:w="10490" w:type="dxa"/>
          </w:tcPr>
          <w:p w14:paraId="4A1E093D" w14:textId="2D002F6F" w:rsidR="007D2D7B" w:rsidRDefault="00A90C27" w:rsidP="001D1013">
            <w:r>
              <w:lastRenderedPageBreak/>
              <w:t xml:space="preserve">Session </w:t>
            </w:r>
            <w:r w:rsidR="008956F2">
              <w:t>3</w:t>
            </w:r>
            <w:r w:rsidR="002662D4">
              <w:t>: Digital Footprint</w:t>
            </w:r>
          </w:p>
          <w:p w14:paraId="67428E47" w14:textId="7F5936C5" w:rsidR="002662D4" w:rsidRDefault="002662D4" w:rsidP="001D1013"/>
          <w:p w14:paraId="3B94033E" w14:textId="77777777" w:rsidR="00736AF2" w:rsidRDefault="00736AF2" w:rsidP="001D1013">
            <w:r>
              <w:t>Children should u</w:t>
            </w:r>
            <w:r w:rsidR="005B17BE">
              <w:t>nderstand</w:t>
            </w:r>
            <w:r>
              <w:t>:</w:t>
            </w:r>
            <w:r w:rsidR="005B17BE">
              <w:t xml:space="preserve"> </w:t>
            </w:r>
          </w:p>
          <w:p w14:paraId="5EDD3674" w14:textId="77777777" w:rsidR="00736AF2" w:rsidRDefault="005B17BE" w:rsidP="00736AF2">
            <w:pPr>
              <w:pStyle w:val="ListParagraph"/>
              <w:numPr>
                <w:ilvl w:val="0"/>
                <w:numId w:val="5"/>
              </w:numPr>
            </w:pPr>
            <w:r>
              <w:t>w</w:t>
            </w:r>
            <w:r w:rsidR="002662D4">
              <w:t>hat</w:t>
            </w:r>
            <w:r w:rsidR="00736AF2">
              <w:t xml:space="preserve"> is meant by digital footprint</w:t>
            </w:r>
          </w:p>
          <w:p w14:paraId="222AFDB6" w14:textId="77777777" w:rsidR="00736AF2" w:rsidRDefault="002662D4" w:rsidP="00736AF2">
            <w:pPr>
              <w:pStyle w:val="ListParagraph"/>
              <w:numPr>
                <w:ilvl w:val="0"/>
                <w:numId w:val="5"/>
              </w:numPr>
            </w:pPr>
            <w:r>
              <w:t>information could be shared online and how could this be used to create ‘an image’ of someone</w:t>
            </w:r>
            <w:r w:rsidR="00736AF2">
              <w:t xml:space="preserve">. </w:t>
            </w:r>
          </w:p>
          <w:p w14:paraId="6B95592F" w14:textId="46AC9E0D" w:rsidR="00736AF2" w:rsidRDefault="005B17BE" w:rsidP="00736AF2">
            <w:pPr>
              <w:pStyle w:val="ListParagraph"/>
              <w:numPr>
                <w:ilvl w:val="0"/>
                <w:numId w:val="5"/>
              </w:numPr>
            </w:pPr>
            <w:r>
              <w:t xml:space="preserve">how </w:t>
            </w:r>
            <w:r w:rsidR="002662D4">
              <w:t xml:space="preserve">sharing personal information online lead to danger within real life </w:t>
            </w:r>
          </w:p>
          <w:p w14:paraId="673836E8" w14:textId="0404B341" w:rsidR="008956F2" w:rsidRDefault="008956F2" w:rsidP="00736AF2">
            <w:pPr>
              <w:pStyle w:val="ListParagraph"/>
              <w:numPr>
                <w:ilvl w:val="0"/>
                <w:numId w:val="5"/>
              </w:numPr>
            </w:pPr>
            <w:r>
              <w:t xml:space="preserve">to never give out personal information such as name, address, photo etc </w:t>
            </w:r>
          </w:p>
          <w:p w14:paraId="76CD4BED" w14:textId="04CFEE81" w:rsidR="008956F2" w:rsidRDefault="008956F2" w:rsidP="00736AF2">
            <w:pPr>
              <w:pStyle w:val="ListParagraph"/>
              <w:numPr>
                <w:ilvl w:val="0"/>
                <w:numId w:val="5"/>
              </w:numPr>
            </w:pPr>
            <w:r>
              <w:t xml:space="preserve">They must ask permission to do something and online </w:t>
            </w:r>
          </w:p>
          <w:p w14:paraId="598AD7F5" w14:textId="18B76AC5" w:rsidR="005B17BE" w:rsidRDefault="00FE7F82" w:rsidP="00736AF2">
            <w:pPr>
              <w:pStyle w:val="ListParagraph"/>
              <w:numPr>
                <w:ilvl w:val="0"/>
                <w:numId w:val="5"/>
              </w:numPr>
            </w:pPr>
            <w:r>
              <w:t>information can be kept private online through the use of strong passwords</w:t>
            </w:r>
            <w:r w:rsidR="008956F2">
              <w:t xml:space="preserve"> and what private means </w:t>
            </w:r>
          </w:p>
          <w:p w14:paraId="644EEEC4" w14:textId="77777777" w:rsidR="007D2D7B" w:rsidRDefault="007D2D7B" w:rsidP="001D1013"/>
          <w:p w14:paraId="64D9CB20" w14:textId="5146C86A" w:rsidR="007D2D7B" w:rsidRDefault="005D6DAF" w:rsidP="002529B4">
            <w:r>
              <w:t>Vocabular</w:t>
            </w:r>
            <w:r w:rsidR="007D2D7B">
              <w:t>y:</w:t>
            </w:r>
            <w:r w:rsidR="00A701D9">
              <w:t xml:space="preserve"> </w:t>
            </w:r>
            <w:r w:rsidR="00FE7F82">
              <w:t>stranger, trust, in person, sharing, cloud, edit, control, information, private, digital footprint, public, personal</w:t>
            </w:r>
          </w:p>
        </w:tc>
      </w:tr>
      <w:tr w:rsidR="001D1013" w14:paraId="02438407" w14:textId="77777777" w:rsidTr="00E0288F">
        <w:tc>
          <w:tcPr>
            <w:tcW w:w="10490" w:type="dxa"/>
          </w:tcPr>
          <w:p w14:paraId="17391A23" w14:textId="5E28AE81" w:rsidR="001D1013" w:rsidRDefault="007D2D7B" w:rsidP="001D1013">
            <w:r>
              <w:t xml:space="preserve">Session </w:t>
            </w:r>
            <w:r w:rsidR="008956F2">
              <w:t>4</w:t>
            </w:r>
            <w:r w:rsidR="001D1013">
              <w:t>:</w:t>
            </w:r>
            <w:r w:rsidR="005B17BE">
              <w:t xml:space="preserve"> Being Kind Online</w:t>
            </w:r>
          </w:p>
          <w:p w14:paraId="040EEBB4" w14:textId="77777777" w:rsidR="00F050CB" w:rsidRDefault="00F050CB" w:rsidP="001D1013"/>
          <w:p w14:paraId="3CBB330B" w14:textId="77777777" w:rsidR="00736AF2" w:rsidRDefault="00736AF2" w:rsidP="00CE7960">
            <w:r>
              <w:t>Children should understand:</w:t>
            </w:r>
          </w:p>
          <w:p w14:paraId="21BE6D88" w14:textId="77777777" w:rsidR="00736AF2" w:rsidRDefault="005B17BE" w:rsidP="00736AF2">
            <w:pPr>
              <w:pStyle w:val="ListParagraph"/>
              <w:numPr>
                <w:ilvl w:val="0"/>
                <w:numId w:val="6"/>
              </w:numPr>
            </w:pPr>
            <w:r>
              <w:t>information that is shared online can stay there for a very long time</w:t>
            </w:r>
            <w:r w:rsidR="00736AF2">
              <w:t xml:space="preserve"> </w:t>
            </w:r>
          </w:p>
          <w:p w14:paraId="2823F955" w14:textId="217CC8DC" w:rsidR="00736AF2" w:rsidRDefault="005B17BE" w:rsidP="00736AF2">
            <w:pPr>
              <w:pStyle w:val="ListParagraph"/>
              <w:numPr>
                <w:ilvl w:val="0"/>
                <w:numId w:val="6"/>
              </w:numPr>
            </w:pPr>
            <w:r>
              <w:t>importance of</w:t>
            </w:r>
            <w:r w:rsidR="00736AF2">
              <w:t xml:space="preserve"> thinking twice before posting</w:t>
            </w:r>
          </w:p>
          <w:p w14:paraId="65BBD5F5" w14:textId="77777777" w:rsidR="00736AF2" w:rsidRDefault="005B17BE" w:rsidP="00736AF2">
            <w:pPr>
              <w:pStyle w:val="ListParagraph"/>
              <w:numPr>
                <w:ilvl w:val="0"/>
                <w:numId w:val="6"/>
              </w:numPr>
            </w:pPr>
            <w:r>
              <w:t>even if they try to delete something that doesn’t mean it has</w:t>
            </w:r>
            <w:r w:rsidR="00FE7F82">
              <w:t>n’t</w:t>
            </w:r>
            <w:r w:rsidR="00736AF2">
              <w:t xml:space="preserve"> already been seen by someone.</w:t>
            </w:r>
          </w:p>
          <w:p w14:paraId="401FACD4" w14:textId="77777777" w:rsidR="00736AF2" w:rsidRDefault="005B17BE" w:rsidP="00736AF2">
            <w:pPr>
              <w:pStyle w:val="ListParagraph"/>
              <w:numPr>
                <w:ilvl w:val="0"/>
                <w:numId w:val="6"/>
              </w:numPr>
            </w:pPr>
            <w:r>
              <w:t xml:space="preserve">information can be shared by others making it difficult to know where it is and who has seen it. </w:t>
            </w:r>
          </w:p>
          <w:p w14:paraId="43E8831F" w14:textId="2635D1D0" w:rsidR="00CE7960" w:rsidRDefault="005B17BE" w:rsidP="00736AF2">
            <w:pPr>
              <w:pStyle w:val="ListParagraph"/>
              <w:numPr>
                <w:ilvl w:val="0"/>
                <w:numId w:val="6"/>
              </w:numPr>
            </w:pPr>
            <w:r>
              <w:t>although they may share something online, someone</w:t>
            </w:r>
            <w:r w:rsidR="00736AF2">
              <w:t xml:space="preserve"> else</w:t>
            </w:r>
            <w:r>
              <w:t xml:space="preserve"> may decide to share it as their own.</w:t>
            </w:r>
          </w:p>
          <w:p w14:paraId="121DDA98" w14:textId="77777777" w:rsidR="005B17BE" w:rsidRDefault="005B17BE" w:rsidP="00CE7960"/>
          <w:p w14:paraId="15BCACF2" w14:textId="66E05EB5" w:rsidR="004400F9" w:rsidRDefault="005D6DAF" w:rsidP="002529B4">
            <w:r>
              <w:t>Vocabular</w:t>
            </w:r>
            <w:r w:rsidR="007D2D7B">
              <w:t>y:</w:t>
            </w:r>
            <w:r w:rsidR="00F050CB">
              <w:t xml:space="preserve"> </w:t>
            </w:r>
            <w:r w:rsidR="00FE7F82">
              <w:t>strangers, block, unkind, respect, understanding, permission, impersonate, pretend</w:t>
            </w:r>
          </w:p>
        </w:tc>
      </w:tr>
      <w:tr w:rsidR="001D1013" w14:paraId="3B3E4092" w14:textId="77777777" w:rsidTr="00E0288F">
        <w:tc>
          <w:tcPr>
            <w:tcW w:w="10490" w:type="dxa"/>
          </w:tcPr>
          <w:p w14:paraId="211E0D6C" w14:textId="09B92986" w:rsidR="007D2D7B" w:rsidRDefault="00FD03F5" w:rsidP="001D1013">
            <w:r>
              <w:t>Session</w:t>
            </w:r>
            <w:r w:rsidR="007D2D7B">
              <w:t xml:space="preserve"> </w:t>
            </w:r>
            <w:r w:rsidR="008956F2">
              <w:t>5</w:t>
            </w:r>
            <w:r w:rsidR="001D1013">
              <w:t>:</w:t>
            </w:r>
            <w:r w:rsidR="005B17BE">
              <w:t xml:space="preserve"> Safe Searches</w:t>
            </w:r>
          </w:p>
          <w:p w14:paraId="135E6AD7" w14:textId="2835858F" w:rsidR="005B17BE" w:rsidRDefault="005B17BE" w:rsidP="001D1013"/>
          <w:p w14:paraId="56111F63" w14:textId="77777777" w:rsidR="00736AF2" w:rsidRDefault="00736AF2" w:rsidP="001D1013">
            <w:r>
              <w:t>Children should u</w:t>
            </w:r>
            <w:r w:rsidR="00FE7F82">
              <w:t>nderstand</w:t>
            </w:r>
            <w:r>
              <w:t>:</w:t>
            </w:r>
          </w:p>
          <w:p w14:paraId="32C668A2" w14:textId="77777777" w:rsidR="00736AF2" w:rsidRDefault="00FE7F82" w:rsidP="00736AF2">
            <w:pPr>
              <w:pStyle w:val="ListParagraph"/>
              <w:numPr>
                <w:ilvl w:val="0"/>
                <w:numId w:val="7"/>
              </w:numPr>
            </w:pPr>
            <w:r>
              <w:t>we can use the internet to find information that we need; this is done using ‘search engines’.</w:t>
            </w:r>
          </w:p>
          <w:p w14:paraId="3DCA9543" w14:textId="77777777" w:rsidR="00736AF2" w:rsidRDefault="00FE7F82" w:rsidP="00736AF2">
            <w:pPr>
              <w:pStyle w:val="ListParagraph"/>
              <w:numPr>
                <w:ilvl w:val="0"/>
                <w:numId w:val="7"/>
              </w:numPr>
            </w:pPr>
            <w:r>
              <w:t xml:space="preserve">information on the internet is vast and that not all of it will be relevant. </w:t>
            </w:r>
          </w:p>
          <w:p w14:paraId="227864E7" w14:textId="669B468D" w:rsidR="004400F9" w:rsidRDefault="00FE7F82" w:rsidP="001D1013">
            <w:pPr>
              <w:pStyle w:val="ListParagraph"/>
              <w:numPr>
                <w:ilvl w:val="0"/>
                <w:numId w:val="7"/>
              </w:numPr>
            </w:pPr>
            <w:r>
              <w:t>a good search is one that is simple and specific.</w:t>
            </w:r>
          </w:p>
          <w:p w14:paraId="6DEE7460" w14:textId="540A6C51" w:rsidR="008956F2" w:rsidRDefault="008956F2" w:rsidP="001D1013">
            <w:pPr>
              <w:pStyle w:val="ListParagraph"/>
              <w:numPr>
                <w:ilvl w:val="0"/>
                <w:numId w:val="7"/>
              </w:numPr>
            </w:pPr>
          </w:p>
          <w:p w14:paraId="18034A18" w14:textId="77777777" w:rsidR="00F050CB" w:rsidRDefault="00F050CB" w:rsidP="001D1013"/>
          <w:p w14:paraId="15A6CE1F" w14:textId="28B1A0A4" w:rsidR="004400F9" w:rsidRDefault="00CE7960" w:rsidP="002529B4">
            <w:r>
              <w:t>Vocabular</w:t>
            </w:r>
            <w:r w:rsidR="007D2D7B">
              <w:t xml:space="preserve">y: </w:t>
            </w:r>
            <w:r w:rsidR="00FE7F82">
              <w:t>internet, search engine, search, world wide web, browser</w:t>
            </w:r>
          </w:p>
        </w:tc>
      </w:tr>
      <w:tr w:rsidR="004400F9" w14:paraId="5B2E7F04" w14:textId="77777777" w:rsidTr="00E0288F">
        <w:tc>
          <w:tcPr>
            <w:tcW w:w="10490" w:type="dxa"/>
            <w:shd w:val="clear" w:color="auto" w:fill="E5DFEC" w:themeFill="accent4" w:themeFillTint="33"/>
          </w:tcPr>
          <w:p w14:paraId="553571F0" w14:textId="7232CBEB" w:rsidR="004400F9" w:rsidRDefault="00FC0324" w:rsidP="001D1013">
            <w:r>
              <w:t>Future learning this content supports</w:t>
            </w:r>
            <w:r w:rsidR="004400F9">
              <w:t>:</w:t>
            </w:r>
          </w:p>
          <w:p w14:paraId="6084A157" w14:textId="1FAB2B31" w:rsidR="004400F9" w:rsidRDefault="00A90C27" w:rsidP="002529B4">
            <w:r>
              <w:t xml:space="preserve">The content of this unit will support other units on </w:t>
            </w:r>
            <w:r w:rsidR="00011664">
              <w:t>online safety and using devices responsibly.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C00D" w14:textId="77777777" w:rsidR="00E77E8A" w:rsidRDefault="00E77E8A" w:rsidP="004400F9">
      <w:pPr>
        <w:spacing w:after="0" w:line="240" w:lineRule="auto"/>
      </w:pPr>
      <w:r>
        <w:separator/>
      </w:r>
    </w:p>
  </w:endnote>
  <w:endnote w:type="continuationSeparator" w:id="0">
    <w:p w14:paraId="29E81B7B" w14:textId="77777777" w:rsidR="00E77E8A" w:rsidRDefault="00E77E8A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E68CA" w14:textId="62C13D93" w:rsidR="006D0CB1" w:rsidRDefault="008956F2">
    <w:pPr>
      <w:pStyle w:val="Footer"/>
    </w:pPr>
    <w:r>
      <w:rPr>
        <w:rFonts w:ascii="Calibri" w:hAnsi="Calibri" w:cs="Calibri"/>
        <w:color w:val="000000"/>
        <w:shd w:val="clear" w:color="auto" w:fill="FFFFFF"/>
      </w:rPr>
      <w:t>Frodsham V</w:t>
    </w:r>
    <w:proofErr w:type="gramStart"/>
    <w:r>
      <w:rPr>
        <w:rFonts w:ascii="Calibri" w:hAnsi="Calibri" w:cs="Calibri"/>
        <w:color w:val="000000"/>
        <w:shd w:val="clear" w:color="auto" w:fill="FFFFFF"/>
      </w:rPr>
      <w:t xml:space="preserve">1 </w:t>
    </w:r>
    <w:r w:rsidR="006D0CB1">
      <w:rPr>
        <w:rFonts w:ascii="Calibri" w:hAnsi="Calibri" w:cs="Calibri"/>
        <w:color w:val="000000"/>
        <w:shd w:val="clear" w:color="auto" w:fill="FFFFFF"/>
      </w:rPr>
      <w:t xml:space="preserve"> (</w:t>
    </w:r>
    <w:proofErr w:type="gramEnd"/>
    <w:r w:rsidR="006D0CB1">
      <w:rPr>
        <w:rFonts w:ascii="Calibri" w:hAnsi="Calibri" w:cs="Calibri"/>
        <w:color w:val="000000"/>
        <w:shd w:val="clear" w:color="auto" w:fill="FFFFFF"/>
      </w:rPr>
      <w:t>Ju</w:t>
    </w:r>
    <w:r>
      <w:rPr>
        <w:rFonts w:ascii="Calibri" w:hAnsi="Calibri" w:cs="Calibri"/>
        <w:color w:val="000000"/>
        <w:shd w:val="clear" w:color="auto" w:fill="FFFFFF"/>
      </w:rPr>
      <w:t>ly</w:t>
    </w:r>
    <w:r w:rsidR="006D0CB1">
      <w:rPr>
        <w:rFonts w:ascii="Calibri" w:hAnsi="Calibri" w:cs="Calibri"/>
        <w:color w:val="000000"/>
        <w:shd w:val="clear" w:color="auto" w:fill="FFFFFF"/>
      </w:rPr>
      <w:t xml:space="preserve"> 2023)</w:t>
    </w:r>
  </w:p>
  <w:p w14:paraId="086D761B" w14:textId="77777777" w:rsidR="006D0CB1" w:rsidRDefault="006D0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86354" w14:textId="77777777" w:rsidR="00E77E8A" w:rsidRDefault="00E77E8A" w:rsidP="004400F9">
      <w:pPr>
        <w:spacing w:after="0" w:line="240" w:lineRule="auto"/>
      </w:pPr>
      <w:r>
        <w:separator/>
      </w:r>
    </w:p>
  </w:footnote>
  <w:footnote w:type="continuationSeparator" w:id="0">
    <w:p w14:paraId="0A9BEF41" w14:textId="77777777" w:rsidR="00E77E8A" w:rsidRDefault="00E77E8A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9BE"/>
    <w:multiLevelType w:val="hybridMultilevel"/>
    <w:tmpl w:val="BA501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B4C"/>
    <w:multiLevelType w:val="hybridMultilevel"/>
    <w:tmpl w:val="AFC4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EAB"/>
    <w:multiLevelType w:val="hybridMultilevel"/>
    <w:tmpl w:val="AAE6B632"/>
    <w:lvl w:ilvl="0" w:tplc="9E50D01E">
      <w:start w:val="16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41045"/>
    <w:multiLevelType w:val="hybridMultilevel"/>
    <w:tmpl w:val="AF340CA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0FD2E3C"/>
    <w:multiLevelType w:val="hybridMultilevel"/>
    <w:tmpl w:val="981A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4224E"/>
    <w:multiLevelType w:val="hybridMultilevel"/>
    <w:tmpl w:val="B9A0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4195B"/>
    <w:multiLevelType w:val="hybridMultilevel"/>
    <w:tmpl w:val="E864C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A1B1A"/>
    <w:multiLevelType w:val="hybridMultilevel"/>
    <w:tmpl w:val="F356D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11664"/>
    <w:rsid w:val="00023838"/>
    <w:rsid w:val="00037F3E"/>
    <w:rsid w:val="000421FE"/>
    <w:rsid w:val="0005285C"/>
    <w:rsid w:val="00055A2E"/>
    <w:rsid w:val="000A049A"/>
    <w:rsid w:val="000B6D45"/>
    <w:rsid w:val="00160BAD"/>
    <w:rsid w:val="001809A4"/>
    <w:rsid w:val="001D1013"/>
    <w:rsid w:val="00227033"/>
    <w:rsid w:val="00246E8E"/>
    <w:rsid w:val="002529B4"/>
    <w:rsid w:val="002662D4"/>
    <w:rsid w:val="00294B80"/>
    <w:rsid w:val="002B426F"/>
    <w:rsid w:val="002B532A"/>
    <w:rsid w:val="002E5170"/>
    <w:rsid w:val="00306225"/>
    <w:rsid w:val="00395DB9"/>
    <w:rsid w:val="003A4B9B"/>
    <w:rsid w:val="003F7081"/>
    <w:rsid w:val="00417BA6"/>
    <w:rsid w:val="004400F9"/>
    <w:rsid w:val="0044317A"/>
    <w:rsid w:val="005063AA"/>
    <w:rsid w:val="0057096A"/>
    <w:rsid w:val="00580E84"/>
    <w:rsid w:val="005B17BE"/>
    <w:rsid w:val="005D6DAF"/>
    <w:rsid w:val="00640314"/>
    <w:rsid w:val="006463FC"/>
    <w:rsid w:val="00650CF8"/>
    <w:rsid w:val="006857DA"/>
    <w:rsid w:val="00685E7D"/>
    <w:rsid w:val="006A1DC2"/>
    <w:rsid w:val="006B7B75"/>
    <w:rsid w:val="006D0CB1"/>
    <w:rsid w:val="006E4C97"/>
    <w:rsid w:val="007114BC"/>
    <w:rsid w:val="00736AF2"/>
    <w:rsid w:val="007827F0"/>
    <w:rsid w:val="00783A93"/>
    <w:rsid w:val="007D2D7B"/>
    <w:rsid w:val="007D349B"/>
    <w:rsid w:val="00800CE3"/>
    <w:rsid w:val="00830BD2"/>
    <w:rsid w:val="00872283"/>
    <w:rsid w:val="008956F2"/>
    <w:rsid w:val="008E5ADC"/>
    <w:rsid w:val="009B5E91"/>
    <w:rsid w:val="00A1044C"/>
    <w:rsid w:val="00A701D9"/>
    <w:rsid w:val="00A775D5"/>
    <w:rsid w:val="00A802E9"/>
    <w:rsid w:val="00A90C27"/>
    <w:rsid w:val="00BB6A77"/>
    <w:rsid w:val="00BD2E3D"/>
    <w:rsid w:val="00C01598"/>
    <w:rsid w:val="00C309A5"/>
    <w:rsid w:val="00CE7960"/>
    <w:rsid w:val="00D376C2"/>
    <w:rsid w:val="00DD7A38"/>
    <w:rsid w:val="00E0288F"/>
    <w:rsid w:val="00E072C9"/>
    <w:rsid w:val="00E3458F"/>
    <w:rsid w:val="00E77E8A"/>
    <w:rsid w:val="00E90538"/>
    <w:rsid w:val="00E96C0B"/>
    <w:rsid w:val="00EA6C61"/>
    <w:rsid w:val="00ED2D95"/>
    <w:rsid w:val="00F050CB"/>
    <w:rsid w:val="00F6225C"/>
    <w:rsid w:val="00F643BF"/>
    <w:rsid w:val="00F72F47"/>
    <w:rsid w:val="00FC0324"/>
    <w:rsid w:val="00FD03F5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BD2E3D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9" ma:contentTypeDescription="Create a new document." ma:contentTypeScope="" ma:versionID="9a8a08cf555661ab2d24611a74ba04c7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f27ee5d5780eceaf406a18a60abf12b9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70C59-D2BE-4887-AA05-D2807FB25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99966-D6BC-4CEA-B787-38E0EB670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EA4AA-5F50-41BE-9961-129A4276602B}">
  <ds:schemaRefs>
    <ds:schemaRef ds:uri="25d7fb35-1c07-44f0-bab4-92112deef808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b6edcf0-096f-450a-9413-b3ee8124e38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Cooper</dc:creator>
  <cp:keywords/>
  <dc:description/>
  <cp:lastModifiedBy>Gemma Callaghan</cp:lastModifiedBy>
  <cp:revision>2</cp:revision>
  <dcterms:created xsi:type="dcterms:W3CDTF">2024-02-20T10:02:00Z</dcterms:created>
  <dcterms:modified xsi:type="dcterms:W3CDTF">2024-02-20T10:02:00Z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